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EB" w:rsidRPr="00CC1EEB" w:rsidRDefault="00CC1EEB" w:rsidP="00CC1E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CC1EEB">
        <w:rPr>
          <w:rFonts w:ascii="Verdana" w:eastAsia="Times New Roman" w:hAnsi="Verdana" w:cs="Times New Roman"/>
          <w:b/>
          <w:bCs/>
          <w:color w:val="0033CC"/>
          <w:sz w:val="36"/>
          <w:szCs w:val="36"/>
          <w:lang w:eastAsia="pt-BR"/>
        </w:rPr>
        <w:t>Curso de Navegação - Rally de regularidade</w:t>
      </w:r>
    </w:p>
    <w:p w:rsidR="00CC1EEB" w:rsidRPr="00CC1EEB" w:rsidRDefault="003857B4" w:rsidP="00E10D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7B4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CC1EEB" w:rsidRPr="00CC1EEB" w:rsidRDefault="00CC1EEB" w:rsidP="00CC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 que é </w:t>
      </w:r>
      <w:proofErr w:type="spellStart"/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Rallye</w:t>
      </w:r>
      <w:proofErr w:type="spellEnd"/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Regularidade?</w:t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É uma prova que visa desenvolver a capacidade de Piloto e Navegador em manter médias horárias pré-estabelecidas e seguir o roteiro até o destino final da prova.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Exige perícia, capacidade de cálculo e raciocínio, e um excelente entrosamento entre o piloto e o navegador.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Durante o percurso não há um confronto direto com os outros competidores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 provas se desenvolvem em percursos de aproximadamente 500 Km, sempre com destino a cidades do Interior e Litoral dos Estados, e duração média de oito horas.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largada é feita com intervalos de 30 seg. ou 1 minuto entre cada carro, dependendo da competição.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Nas categorias estreantes, não é necessário nenhum preparo especial no veículo, sendo que qualquer carro de série pode participar.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Quem ganha a prova é a equipe ( piloto, navegador, carro, cronômetro, etc.).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Ah! Sorte também ajuda muito.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Quem ganha o RALLYE ?</w:t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Quem andar no trecho e mais próximo da média estabelecida. Portanto não adianta correr ou ser vagaroso.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NAVEGADOR</w:t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o pessoa que faz a leitura do livro de bordo, leitura do </w:t>
      </w:r>
      <w:proofErr w:type="spellStart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hodômetro</w:t>
      </w:r>
      <w:proofErr w:type="spellEnd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, ”canta” as medias de velocidade horária e faz os cálculos durante o roteiro.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PILOTO</w:t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a pessoa que conduz o carro, faz a leitura do livro de bordo, leitura do </w:t>
      </w:r>
      <w:proofErr w:type="spellStart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hodômetro</w:t>
      </w:r>
      <w:proofErr w:type="spellEnd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velocímetro, com o intuito de manter-se na velocidade e roteiro corretos nos períodos de ausência de navegação.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PLANILHA</w:t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Planilha ou Livro de Bordo é um caderno que contêm todas as informações necessárias para se desenvolver o </w:t>
      </w:r>
      <w:proofErr w:type="spellStart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Rallye</w:t>
      </w:r>
      <w:proofErr w:type="spellEnd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. Médias Horárias de cada trecho, neutralizados, aferições, roteiro a ser seguido. Recebemos a planilha 10 segundos antes da largada.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EQUIPAMENTOS</w:t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O equipamento mínimo necessário é o seguinte: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·  Relógio digital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·  Cronômetro digital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·  </w:t>
      </w:r>
      <w:proofErr w:type="spellStart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Hodômetro</w:t>
      </w:r>
      <w:proofErr w:type="spellEnd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zere (marca a quilometragem)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·  Prancheta, canetas, papel para rascunho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· Calculadora (o ideal seria uma programável com cronômetro interno, mas serve uma quatro operações)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DICAS</w:t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Chegue para a largada no horário estipulado em adendo, com o carro já abastecido, pneus calibrados ( inclusive o estepe), ferramentas básicas como: chave de roda, macaco, chave de fenda, alicate, arame, fita adesiva. Verifique também óleo e água. Mapas não são necessários, mas podem ajudar caso você se perca.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Acerte, com muita precisão, seu relógio digital com o horário oficial da prova, o qual deverá ser conseguido com os organizadores antes da largada.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Como em qualquer competição, a concentração é fundamental para você conseguir bons resultados. Procure não conversar durante o trajeto sobre outro assunto que não seja o roteiro e o tempo. Deixe para festejar após o final da prova.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Tome muito cuidado para não perder seu horário de saída dos neutros, principalmente nos mais longos (de alimentação e abastecimento).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Se o navegador estiver perdido nos cálculos, o piloto deverá procurar andar na média ou um pouco acima dela, ou ainda “colar” no carro que largou na sua frente.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Lembre-se que o mais importante é acertar o roteiro, pois não adianta andar no tempo certo no trecho errado. O navegador deve “cantar” qual a próxima referência e o piloto deve memorizar até ter a referência no seu visual (fique repetindo mentalmente). 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Um pequeno </w:t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GLOSSÁRIO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NEUTRO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Tempo para deslocamento dos participantes através de vilas, locais de movimento. Caso cumpra o trecho em menos tempo, deverá esperar no final do trecho.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TRECHO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No livro de bordo consta a média horária a ser cumprida em cada trecho. O participante deve manter-se o mais próximo possível da média exigida no livro de bordo.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DEFRONTE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Quando dois objetos indicados estiverem de um e outro lado do percurso;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DIANTE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      - Quando dois objetos indicados estiverem de um mesmo lado;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TRAFO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Transformador (poste com </w:t>
      </w:r>
      <w:proofErr w:type="spellStart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trafo</w:t>
      </w:r>
      <w:proofErr w:type="spellEnd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);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PÓRTICO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- Arco de alvenaria ou madeira sobre portão ou porteira;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(-) - Adiantado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(+) - Atrasado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 = Velocidade - é fornecida em Km/h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Espaço percorrido - fornecida em km (ex.: 0.96 = 960 metros )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T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= Tempo - nesta prova está sendo fornecida em mm:</w:t>
      </w:r>
      <w:proofErr w:type="spellStart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ss</w:t>
      </w:r>
      <w:proofErr w:type="spellEnd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:cc (m=minutos, s=segundos e c=centésimos de minuto). Ex.: 139:27:99 = 2 horas, 19 minutos, 27 segundos e 99 centésimos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MK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Marco quilométrico (ex.: MK 348 - Você verá a placa 348 Km)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AFER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Aferição - medida fornecida para você comparar com seu </w:t>
      </w:r>
      <w:proofErr w:type="spellStart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hodômetro</w:t>
      </w:r>
      <w:proofErr w:type="spellEnd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saber o quanto diferente da prova ele está. Ex.: Trecho 03 - AFER = MK 376 ACUM = 27.960.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Digamos que você leia 28.100 no seu </w:t>
      </w:r>
      <w:proofErr w:type="spellStart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hodômetro</w:t>
      </w:r>
      <w:proofErr w:type="spellEnd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. Estará, portanto, marcando 140 metros a mais. Você deverá somar esta diferença nas próximas referências não exatas, ou seja, fornecidas com somente duas casas após o ponto.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OBS.: TODAS as distâncias fornecidas com três casas após o ponto (ou vírgula) são distâncias EXATAS e devem ser utilizadas nos cálculos sem nenhuma correção. (ex.: 32.840 FINAL: Placa ...)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As distâncias fornecidas com duas casas após o ponto (ou vírgula) são aproximadas com precisão de -0 + 200m. Ex.: Trecho 03 - ACUM 32.10 - Saia pela direita. Este " Saia pela direita " estará entre 32.100 e 32.300. Neste caso se seu </w:t>
      </w:r>
      <w:proofErr w:type="spellStart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hodômetro</w:t>
      </w:r>
      <w:proofErr w:type="spellEnd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estivesse marcando na última aferição 140 metros a mais, você deveria “dobrar à direita” entre 32.240 e 32.440.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ROT = Roteiro - Distância do início do trecho ( também chamada de parcial)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ACUM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Distância ACUMULADA - Distância desde o início ou reinício de medição.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  Obs.: Início ou reinício de medição é onde você deve zerar seu </w:t>
      </w:r>
      <w:proofErr w:type="spellStart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hodômetro</w:t>
      </w:r>
      <w:proofErr w:type="spellEnd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.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TEMPO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fornecido no rodapé da página, é o tempo acumulado desde sua largada.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Ex.: Trecho 05 - Tempo : 87:02:72. Isto e' igual a 1h (60 </w:t>
      </w:r>
      <w:proofErr w:type="spellStart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min</w:t>
      </w:r>
      <w:proofErr w:type="spellEnd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+ 27 </w:t>
      </w:r>
      <w:proofErr w:type="spellStart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min</w:t>
      </w:r>
      <w:proofErr w:type="spellEnd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+ 02 </w:t>
      </w:r>
      <w:proofErr w:type="spellStart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seg</w:t>
      </w:r>
      <w:proofErr w:type="spellEnd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, se você largou às 07:30</w:t>
      </w:r>
      <w:proofErr w:type="spellStart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hs</w:t>
      </w:r>
      <w:proofErr w:type="spellEnd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significa que às 8h (07+1h), 57min (30+27min) e 02 segundos você deverá estar na referência de final de trecho.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                                  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PC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Posto de Cronometragem. Você não precisa e não deve parar nos </w:t>
      </w:r>
      <w:proofErr w:type="spellStart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PCs</w:t>
      </w:r>
      <w:proofErr w:type="spellEnd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, pois se atrapalhar os fiscais poderá ser desclassificado.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IMPORTANTE: Somente nestes pontos é que você será cronometrado e portanto é só aqui que realmente você deve passar no tempo.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Como os </w:t>
      </w:r>
      <w:proofErr w:type="spellStart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PCs</w:t>
      </w:r>
      <w:proofErr w:type="spellEnd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secretos, você deve manter a velocidade média a fim de passar no tempo correto.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Não há PC em trecho Neutro (passagem pôr vilas, cidades,...), próximo a Polícia Rodoviária (até 1 minuto após), Aferições (1/2 minuto teórico antes e depois) e finais de trecho (1 minuto teórico antes e depois).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MINUTO TEÓRICO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Considere a distância que você andaria em um MINUTO mantendo a velocidade estabelecida para o trecho.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VAMOS FAZER UM RALLYE</w:t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Rally de Regularidade baseia-se em cumprir o roteiro e os horários estabelecidos no livro de bordo que você recebe na hora da largada.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Considere o seguinte: o </w:t>
      </w:r>
      <w:proofErr w:type="spellStart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Rallye</w:t>
      </w:r>
      <w:proofErr w:type="spellEnd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uma soma dos tempos dos trechos.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T1 (tempo para percorrer o trecho 1) + T2 (tempo para percorrer trecho 2) + T3 + T4 +....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Os tempos dos Neutros são fornecidos em minutos ( ex.: Média : 25'00 MIN ).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Os tempos dos trechos de média devem ser calculados (neste rally está sendo fornecido o tempo acumulado no formato MMM:SS:CC, onde MMM= minutos, SS=segundos e CC=centésimos. Como as distâncias são exatas, qualquer divergência nos centésimos, considere como correto o seu cálculo e não o fornecido, pois a ficha técnica é calculada em minutos centesimais com precisão de 4 casas após a vírgula.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Como NAVEGAR ?</w:t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Vamos Abordar 03 Passos de Navegação. (</w:t>
      </w:r>
      <w:r w:rsidRPr="00CC1EEB">
        <w:rPr>
          <w:rFonts w:ascii="Wingdings" w:eastAsia="Times New Roman" w:hAnsi="Wingdings" w:cs="Times New Roman"/>
          <w:sz w:val="24"/>
          <w:szCs w:val="24"/>
          <w:lang w:eastAsia="pt-BR"/>
        </w:rPr>
        <w:t></w:t>
      </w:r>
      <w:r w:rsidRPr="00CC1EEB">
        <w:rPr>
          <w:rFonts w:ascii="Wingdings" w:eastAsia="Times New Roman" w:hAnsi="Wingdings" w:cs="Times New Roman"/>
          <w:sz w:val="24"/>
          <w:szCs w:val="24"/>
          <w:lang w:eastAsia="pt-BR"/>
        </w:rPr>
        <w:t></w:t>
      </w:r>
      <w:r w:rsidRPr="00CC1EEB">
        <w:rPr>
          <w:rFonts w:ascii="Wingdings" w:eastAsia="Times New Roman" w:hAnsi="Wingdings" w:cs="Times New Roman"/>
          <w:sz w:val="24"/>
          <w:szCs w:val="24"/>
          <w:lang w:eastAsia="pt-BR"/>
        </w:rPr>
        <w:t>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= alegria dos </w:t>
      </w:r>
      <w:proofErr w:type="spellStart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PCs</w:t>
      </w:r>
      <w:proofErr w:type="spellEnd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PASSO # 1 PC = </w:t>
      </w:r>
      <w:r w:rsidRPr="00CC1EEB">
        <w:rPr>
          <w:rFonts w:ascii="Wingdings" w:eastAsia="Times New Roman" w:hAnsi="Wingdings" w:cs="Times New Roman"/>
          <w:b/>
          <w:bCs/>
          <w:sz w:val="24"/>
          <w:szCs w:val="24"/>
          <w:lang w:eastAsia="pt-BR"/>
        </w:rPr>
        <w:t></w:t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Navegação Trecho a Trecho</w:t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Equipamento mínimo necessário: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Wingdings" w:eastAsia="Times New Roman" w:hAnsi="Wingdings" w:cs="Times New Roman"/>
          <w:sz w:val="24"/>
          <w:szCs w:val="24"/>
          <w:lang w:eastAsia="pt-BR"/>
        </w:rPr>
        <w:t>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Cronômetro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ATENÇÃO: Ligamos o cronômetro na largada, e desligamos em casa no outro dia após a prova.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· Na Largada, ligue seu cronômetro ao sinal do Diretor de Prova. Caso seu relógio seja análogo, ajuste-o para meia noite ( zero hora ).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· O piloto deve manter a velocidade média estabelecida para cada trecho.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· Ao final de cada trecho, o navegador compara o tempo de passagem com o tempo ideal estabelecido para cumprir aquele trecho (fornecido na planilha em provas de final de trecho exato), e informa ao piloto se estamos atrasados ou adiantados.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Exemplo: Percorremos o primeiro trecho em 20’00 minutos ( estamos adiantado ),o tempo determinado era 25’00 minutos. Aguardamos mais 05’00 minutos, para iniciarmos o </w:t>
      </w:r>
      <w:proofErr w:type="spellStart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proximo</w:t>
      </w:r>
      <w:proofErr w:type="spellEnd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trecho. Trecho 01 - Tempo de 25’00 - Final MK 348. Iniciamos o Trecho 02 - Procurando manter a media de 78 Km/h.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Digamos que você leu 38:46 no cronômetro na passagem pelo fim de trecho. Mentalmente subtraia os 37 MIN ( * Final do trecho 02, extraído da planilha) e informe ao piloto que ele esta 01 minuto ATRASADO ( aproximadamente ).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CRONÔMETRO maior que o CALCULADO (ou Lido na Planilha ) estamos </w:t>
      </w:r>
      <w:r w:rsidRPr="00CC1EEB">
        <w:rPr>
          <w:rFonts w:ascii="Wingdings" w:eastAsia="Times New Roman" w:hAnsi="Wingdings" w:cs="Times New Roman"/>
          <w:sz w:val="24"/>
          <w:szCs w:val="24"/>
          <w:lang w:eastAsia="pt-BR"/>
        </w:rPr>
        <w:t>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ATRASADO.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PASSO # 2 PC = </w:t>
      </w:r>
      <w:r w:rsidRPr="00CC1EEB">
        <w:rPr>
          <w:rFonts w:ascii="Wingdings" w:eastAsia="Times New Roman" w:hAnsi="Wingdings" w:cs="Times New Roman"/>
          <w:b/>
          <w:bCs/>
          <w:sz w:val="24"/>
          <w:szCs w:val="24"/>
          <w:lang w:eastAsia="pt-BR"/>
        </w:rPr>
        <w:t></w:t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 </w:t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Navegação a Cada Aferição </w:t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Equipamento mínimo necessário: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Wingdings" w:eastAsia="Times New Roman" w:hAnsi="Wingdings" w:cs="Times New Roman"/>
          <w:sz w:val="24"/>
          <w:szCs w:val="24"/>
          <w:lang w:eastAsia="pt-BR"/>
        </w:rPr>
        <w:t>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Cronômetro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Calculadora de 4 Operações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Caneta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ATENÇÃO: Ligamos o cronômetro na largada, e desligamos em casa no outro dia após a prova.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· Na Largada, acerte seu cronômetro como no passo n 1 e o piloto deve Manter a velocidade média estabelecida para aquele trecho. Porem vamos estreitar nosso INTERVALO de NAVEGAÇÃO.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· Vamos calcular o tempo que deveríamos passar em frente aos pontos de AFER ( Aferição )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· O navegador compara com o tempo lido no cronômetro na passagem pela aferição e informa ao piloto se estamos atrasados ou adiantados.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Exemplo: Vamos escolher algumas AFERIÇÕES do trecho n 02 de fácil visualização na estrada. Digamos que você escolheu a GRANDE Placa Branca Duplicação da SP 294 no ROT ACUM temos, 12.760.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Se a velocidade média do trecho é 78 Km/h, e recordando que V = S / T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Velocidade( V ) é igual a espaço percorrido ( S ) dividido pelo tempo( T ) ou  T = S / V, temos :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AFER Grande Placa... S= 12.760 Km e V= 78 Km/h T = 12.760 / 78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              T = 0.163589 h 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Vamos converter a Hora Decimal para o Formato HH:MM:SS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HH É o valor inteiro de 0.163589 = 00 HH= 00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MM É o valor fracionário do decimal * 60 = 0.163589 * 60 = 9.81534 MM= 09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SS É o valor fracionário do decimal * 60 = 0.81534 * 60 = 48.92 SS= 48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Digamos que você leu no cronômetro 00:34:53 na passagem pela Placa. Mentalmente subtraia o valor calculado ( 00:25:00 + 00:09:48 = 00:34:48 ) do valor observado no cronômetro na passagem pela aferição e informe ao piloto que ele está 05 segundos ATRASADO (aproximadamente).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CRONÔMETRO maior que o CALCULADO ou( Lido da Planilha ) estamos </w:t>
      </w:r>
      <w:r w:rsidRPr="00CC1EEB">
        <w:rPr>
          <w:rFonts w:ascii="Wingdings" w:eastAsia="Times New Roman" w:hAnsi="Wingdings" w:cs="Times New Roman"/>
          <w:sz w:val="24"/>
          <w:szCs w:val="24"/>
          <w:lang w:eastAsia="pt-BR"/>
        </w:rPr>
        <w:t>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ATRASADOS.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Obs.: T 1 = 25’00 MIN T 2 até a AFER = 09’48 MIN Portanto, tempo total desde o inicio da prova até a AFER = 34’48 MM:SS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PASSO # 3 PC = </w:t>
      </w:r>
      <w:r w:rsidRPr="00CC1EEB">
        <w:rPr>
          <w:rFonts w:ascii="Wingdings" w:eastAsia="Times New Roman" w:hAnsi="Wingdings" w:cs="Times New Roman"/>
          <w:b/>
          <w:bCs/>
          <w:sz w:val="24"/>
          <w:szCs w:val="24"/>
          <w:lang w:eastAsia="pt-BR"/>
        </w:rPr>
        <w:t></w:t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Navegação a Cada 200 m </w:t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Equipamento mínimo necessário: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Wingdings" w:eastAsia="Times New Roman" w:hAnsi="Wingdings" w:cs="Times New Roman"/>
          <w:sz w:val="24"/>
          <w:szCs w:val="24"/>
          <w:lang w:eastAsia="pt-BR"/>
        </w:rPr>
        <w:t>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Cronômetro Digital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Hodômetro</w:t>
      </w:r>
      <w:proofErr w:type="spellEnd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Parcial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Calculadora Programável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Prancheta, Caneta, Papel de Rascunho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ATENÇÃO: Ligamos o cronômetro na largada, e desligamos em casa no outro dia após a prova.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· Na Largada ,acerte seu relógio como no passo n 1 e o piloto deve Manter a velocidade média estabelecida para aquele trecho. Porem vamos estreitar AINDA MAIS nosso INTERVALO de NAVEGAÇÃO.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· Vamos calcular o tempo que deveríamos passar NÃO mais em frente aos pontos de AFER ( Aferição ) e SIM a cada 200 metros percorridos, e o navegador compara com o tempo lido no cronômetro e informa ao piloto se estamos atrasados ou adiantados.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· Vamos corrigir o erro do nosso </w:t>
      </w:r>
      <w:proofErr w:type="spellStart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hodômetro</w:t>
      </w:r>
      <w:proofErr w:type="spellEnd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relação ao </w:t>
      </w:r>
      <w:proofErr w:type="spellStart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hodômetro</w:t>
      </w:r>
      <w:proofErr w:type="spellEnd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levantamento da prova.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 = S / T  </w:t>
      </w:r>
      <w:r w:rsidRPr="00CC1EEB">
        <w:rPr>
          <w:rFonts w:ascii="Wingdings" w:eastAsia="Times New Roman" w:hAnsi="Wingdings" w:cs="Times New Roman"/>
          <w:sz w:val="24"/>
          <w:szCs w:val="24"/>
          <w:lang w:eastAsia="pt-BR"/>
        </w:rPr>
        <w:t>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velocidade ( Km/h ) = espaço percorrido (Km ) / tempo (h )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Wingdings" w:eastAsia="Times New Roman" w:hAnsi="Wingdings" w:cs="Times New Roman"/>
          <w:sz w:val="24"/>
          <w:szCs w:val="24"/>
          <w:lang w:eastAsia="pt-BR"/>
        </w:rPr>
        <w:t>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tempo = espaço percorrido / velocidade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T= S / V (tempo no trecho)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Fórmula completa T = </w:t>
      </w:r>
      <w:proofErr w:type="spellStart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Tac</w:t>
      </w:r>
      <w:proofErr w:type="spellEnd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+ ((A * Do) - Di) * 60 / V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T= tempo em minutos e centésimos de minuto (ex.: 80.50 = 1h 20' 30" )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Tac</w:t>
      </w:r>
      <w:proofErr w:type="spellEnd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tempo acumulado desde a largada = tempo total do trecho anterior (fornecido no livro de bordo).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 = índice de aferição. (A = </w:t>
      </w:r>
      <w:proofErr w:type="spellStart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Afer</w:t>
      </w:r>
      <w:proofErr w:type="spellEnd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.livro de bordo/ </w:t>
      </w:r>
      <w:proofErr w:type="spellStart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afer</w:t>
      </w:r>
      <w:proofErr w:type="spellEnd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hodômetro</w:t>
      </w:r>
      <w:proofErr w:type="spellEnd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Do = distância lida no </w:t>
      </w:r>
      <w:proofErr w:type="spellStart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hodômetro</w:t>
      </w:r>
      <w:proofErr w:type="spellEnd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Di = distância inicial do trecho = distância final do trecho anterior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 = velocidade no trecho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fórmula acima pode ser utilizada em qualquer calculadora programável.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Para calcular o tempo a qualquer ponto do trecho, você deve aferir seu </w:t>
      </w:r>
      <w:proofErr w:type="spellStart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hodômetro</w:t>
      </w:r>
      <w:proofErr w:type="spellEnd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o da prova, utilizando as aferições.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No Passo n 02 calculamos o tempo que deveríamos passar em frente aos pontos de AFER ( Aferição ), onde temos uma distancia exata.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Digamos que no Trecho 2- AFER MK 250 - ACUM 1.990 temos uma leitura de </w:t>
      </w:r>
      <w:proofErr w:type="spellStart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hodômetro</w:t>
      </w:r>
      <w:proofErr w:type="spellEnd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1.890 Km, ou seja : A = índice de aferição. (A = </w:t>
      </w:r>
      <w:proofErr w:type="spellStart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Afer</w:t>
      </w:r>
      <w:proofErr w:type="spellEnd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.livro de bordo/ </w:t>
      </w:r>
      <w:proofErr w:type="spellStart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afer</w:t>
      </w:r>
      <w:proofErr w:type="spellEnd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hodômetro</w:t>
      </w:r>
      <w:proofErr w:type="spellEnd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A= 1.990 / 1.890 Km A= 1.05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Aplicando a Fórmula para a leitura de </w:t>
      </w:r>
      <w:proofErr w:type="spellStart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Hodômetro</w:t>
      </w:r>
      <w:proofErr w:type="spellEnd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( Do )10.000 Km, temos: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Trecho - 01 Tempo 00:25:00 (</w:t>
      </w:r>
      <w:proofErr w:type="spellStart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Tac</w:t>
      </w:r>
      <w:proofErr w:type="spellEnd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Distancia Inicial do Trecho 2 ( Di )= 0,0Km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Velocidade do Trecho 2 ( V )= 78 Km/ h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Trecho - 02 T = </w:t>
      </w:r>
      <w:proofErr w:type="spellStart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Tac</w:t>
      </w:r>
      <w:proofErr w:type="spellEnd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+ ((A * Do) - Di) * 60 / V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T = 25:00:00 + (( 1.05 * 10.000 ) - 0,0 ) * 60 / 78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T = 25:00:00 + 8,0769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T = 25:00:00 +08:04:00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T = 33:04:00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NÃO ESQUEÇA de converter o minuto centesimal (8,0769) para minuto, segundo, centésimos. Basta multiplicar a parte decimal 0,0769 pôr 60 (0.0769 * 60 = 4.614 )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Somando o tempo do final do trecho anterior (ex.: 25:00:00) teremos o valor a ser comparado com o cronômetro (25:00:00 + 08:04:00 = 33:04:00).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Fique de olho no </w:t>
      </w:r>
      <w:proofErr w:type="spellStart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hodômetro</w:t>
      </w:r>
      <w:proofErr w:type="spellEnd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dedo no botão de LAP do cronômetro. Quando estiver exatamente em 10.000 aperte o LAP e compare com seus cálculos.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Digamos que você leu 33:02:00. Mentalmente subtraia os 33:04:00 e informe ao piloto que ele esta 02 segundos ADIANTADO (aproximadamente).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Guarde o seguinte: CRONÔMETRO maior que CALCULADO </w:t>
      </w:r>
      <w:r w:rsidRPr="00CC1EEB">
        <w:rPr>
          <w:rFonts w:ascii="Wingdings" w:eastAsia="Times New Roman" w:hAnsi="Wingdings" w:cs="Times New Roman"/>
          <w:sz w:val="24"/>
          <w:szCs w:val="24"/>
          <w:lang w:eastAsia="pt-BR"/>
        </w:rPr>
        <w:t>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ATRASADO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Se furar o pneu de seu carro, ou você errar caminho, não se desespere. Para isto existe o N-1, que lhe permite passar em um único PC ate' 3 min. (300 pontos) atrasado.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OBSERVAÇÕES IMPORTANTES</w:t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· Leia atentamente o regulamento. Em caso de dúvidas, consulte a Secretaria da Prova;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· Se você usa lentes corretivas (óculos ou lentes de contato), mantenha-as limpas e leve sobressalentes;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· Use roupa confortável e calçados leves, sem solas grossas demais ou saltos altos, e que permitam livre movimentação do tornozelo;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· No dia anterior a prova procure dormir cedo e não consuma bebidas alcoólicas. No dia da prova um bom café da manhã a base de sucos e frutas garantirá energias necessárias;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· O estojo de primeiros socorros não é item obrigatório. Sugerimos ter em seu veículo um estojo com itens básicos para emergências;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· Observe as sinalizações na estrada. Bandeira Amarela significa aviso de perigo. Vermelha é parada imediata. As bandeiras são sinalizadas por membros da Organização 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identificados;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· OBRIGATÓRIO O USO DO CINTO DE SEGURANÇA DURANTE TODA A PROVA, INCLUSIVE PARA OS ACOMPANHANTES;</w:t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· O navegador deve assinar toda a documentação: fichas de vistoria, ficha de chegada e receber a ficha técnica na chegada;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· Não jogue lixo ou detritos na estrada e/ou logradouros do percurso, inclusive a folha do livro de bordo já usado. O flagrante ocasiona a desclassificação;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· Não é permitido, também, o uso de celulares ou rádio comunicadores em qualquer </w:t>
      </w:r>
      <w:proofErr w:type="spellStart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freqüência</w:t>
      </w:r>
      <w:proofErr w:type="spellEnd"/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Boa prova e bom divertimento.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Fabio Augusto de Camargo</w:t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Professor de cursos de navegação da Federação de Automobilismo de São Paulo</w:t>
      </w:r>
      <w:r w:rsidRPr="00CC1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C1E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1EEB">
        <w:rPr>
          <w:rFonts w:ascii="Times New Roman" w:eastAsia="Times New Roman" w:hAnsi="Times New Roman" w:cs="Times New Roman"/>
          <w:sz w:val="15"/>
          <w:szCs w:val="15"/>
          <w:lang w:eastAsia="pt-BR"/>
        </w:rPr>
        <w:t>Reprodução permitida, desde que citada a fonte.</w:t>
      </w:r>
    </w:p>
    <w:p w:rsidR="000E0630" w:rsidRDefault="000E0630"/>
    <w:sectPr w:rsidR="000E0630" w:rsidSect="000E06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1EEB"/>
    <w:rsid w:val="000E0630"/>
    <w:rsid w:val="003857B4"/>
    <w:rsid w:val="00CC1EEB"/>
    <w:rsid w:val="00E10D19"/>
    <w:rsid w:val="00FB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30"/>
  </w:style>
  <w:style w:type="paragraph" w:styleId="Ttulo2">
    <w:name w:val="heading 2"/>
    <w:basedOn w:val="Normal"/>
    <w:link w:val="Ttulo2Char"/>
    <w:uiPriority w:val="9"/>
    <w:qFormat/>
    <w:rsid w:val="00CC1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C1EE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C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C1E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2339</Words>
  <Characters>12632</Characters>
  <Application>Microsoft Office Word</Application>
  <DocSecurity>0</DocSecurity>
  <Lines>105</Lines>
  <Paragraphs>29</Paragraphs>
  <ScaleCrop>false</ScaleCrop>
  <Company/>
  <LinksUpToDate>false</LinksUpToDate>
  <CharactersWithSpaces>14942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2015-07-07T16:21:00Z</dcterms:created>
  <dcterms:modified xsi:type="dcterms:W3CDTF">2016-02-15T16:13:00Z</dcterms:modified>
</cp:coreProperties>
</file>